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B6" w:rsidRDefault="005C3BE2" w:rsidP="003F69B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TUẦN 6- </w:t>
      </w:r>
      <w:bookmarkStart w:id="0" w:name="_GoBack"/>
      <w:bookmarkEnd w:id="0"/>
      <w:r w:rsidR="003F69B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Bài 10: </w:t>
      </w:r>
      <w:r w:rsidR="00BF5740" w:rsidRPr="00BF5740">
        <w:rPr>
          <w:rFonts w:ascii="Times New Roman" w:hAnsi="Times New Roman" w:cs="Times New Roman"/>
          <w:b/>
          <w:color w:val="FF0000"/>
          <w:sz w:val="40"/>
          <w:szCs w:val="40"/>
        </w:rPr>
        <w:t>BIẾN TRỞ.</w:t>
      </w:r>
    </w:p>
    <w:p w:rsidR="00BF5740" w:rsidRPr="00BF5740" w:rsidRDefault="00BF5740" w:rsidP="00BF5740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F69BA">
        <w:rPr>
          <w:rFonts w:ascii="Times New Roman" w:hAnsi="Times New Roman" w:cs="Times New Roman"/>
          <w:b/>
          <w:color w:val="FF0000"/>
          <w:sz w:val="26"/>
          <w:szCs w:val="26"/>
        </w:rPr>
        <w:t>I/ Biến trở là gì?</w:t>
      </w:r>
    </w:p>
    <w:p w:rsidR="00BF5740" w:rsidRPr="00BF5740" w:rsidRDefault="00BF5740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u w:val="single"/>
        </w:rPr>
      </w:pPr>
      <w:r w:rsidRPr="00BF5740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u w:val="single"/>
        </w:rPr>
        <w:t>1/ Biến trở</w:t>
      </w:r>
    </w:p>
    <w:p w:rsidR="00BF5740" w:rsidRPr="003F69BA" w:rsidRDefault="00BF5740" w:rsidP="00BF57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740">
        <w:rPr>
          <w:rFonts w:ascii="Times New Roman" w:eastAsia="Times New Roman" w:hAnsi="Times New Roman" w:cs="Times New Roman"/>
          <w:sz w:val="26"/>
          <w:szCs w:val="26"/>
        </w:rPr>
        <w:t xml:space="preserve">Biến trở là điện trở có thể thay đổi trị số và dùng để </w:t>
      </w:r>
      <w:r w:rsidRPr="00BF5740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điều chỉnh cường độ dòng điện</w:t>
      </w:r>
      <w:r w:rsidRPr="00BF574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BF5740">
        <w:rPr>
          <w:rFonts w:ascii="Times New Roman" w:eastAsia="Times New Roman" w:hAnsi="Times New Roman" w:cs="Times New Roman"/>
          <w:sz w:val="26"/>
          <w:szCs w:val="26"/>
        </w:rPr>
        <w:t>trong mạch</w:t>
      </w:r>
      <w:r w:rsidRPr="003F69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5740" w:rsidRPr="003F69BA" w:rsidRDefault="00BF5740" w:rsidP="00BF57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740">
        <w:rPr>
          <w:rFonts w:ascii="Times New Roman" w:eastAsia="Times New Roman" w:hAnsi="Times New Roman" w:cs="Times New Roman"/>
          <w:sz w:val="26"/>
          <w:szCs w:val="26"/>
        </w:rPr>
        <w:t xml:space="preserve">Kí hiệu trong mạch vẽ: </w:t>
      </w:r>
      <w:r w:rsidRPr="003F69B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3F69BA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19F06B02" wp14:editId="3745F17C">
                <wp:extent cx="685800" cy="215900"/>
                <wp:effectExtent l="6350" t="57785" r="12700" b="1206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15900"/>
                          <a:chOff x="3654" y="4098"/>
                          <a:chExt cx="1080" cy="340"/>
                        </a:xfrm>
                      </wpg:grpSpPr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3654" y="4254"/>
                            <a:ext cx="1080" cy="80"/>
                            <a:chOff x="2680" y="2600"/>
                            <a:chExt cx="2160" cy="160"/>
                          </a:xfrm>
                        </wpg:grpSpPr>
                        <wps:wsp>
                          <wps:cNvPr id="15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0" y="2600"/>
                              <a:ext cx="720" cy="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0" y="268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20" y="268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4002" y="4098"/>
                            <a:ext cx="450" cy="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6D776B" id="Group 13" o:spid="_x0000_s1026" style="width:54pt;height:17pt;mso-position-horizontal-relative:char;mso-position-vertical-relative:line" coordorigin="3654,4098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">
                <v:group id="Group 11" o:spid="_x0000_s1027" style="position:absolute;left:3654;top:4254;width:1080;height:80" coordorigin="2680,2600" coordsize="2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12" o:spid="_x0000_s1028" style="position:absolute;left:3400;top:2600;width:72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line id="Line 13" o:spid="_x0000_s1029" style="position:absolute;visibility:visible;mso-wrap-style:square" from="2680,2680" to="3400,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Line 14" o:spid="_x0000_s1030" style="position:absolute;visibility:visible;mso-wrap-style:square" from="4120,2680" to="4840,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/v:group>
                <v:line id="Line 15" o:spid="_x0000_s1031" style="position:absolute;flip:y;visibility:visible;mso-wrap-style:square" from="4002,4098" to="4452,4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  <w:r w:rsidRPr="00BF5740">
        <w:rPr>
          <w:rFonts w:ascii="Times New Roman" w:eastAsia="Times New Roman" w:hAnsi="Times New Roman" w:cs="Times New Roman"/>
          <w:sz w:val="26"/>
          <w:szCs w:val="26"/>
        </w:rPr>
        <w:t xml:space="preserve"> hoặc </w:t>
      </w:r>
      <w:r w:rsidRPr="003F69BA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114E0003" wp14:editId="78631E05">
                <wp:extent cx="533400" cy="146685"/>
                <wp:effectExtent l="8255" t="10160" r="10795" b="1460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46685"/>
                          <a:chOff x="2182" y="1845"/>
                          <a:chExt cx="840" cy="231"/>
                        </a:xfrm>
                      </wpg:grpSpPr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182" y="2038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400" y="2001"/>
                            <a:ext cx="352" cy="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9"/>
                        <wps:cNvSpPr>
                          <a:spLocks/>
                        </wps:cNvSpPr>
                        <wps:spPr bwMode="auto">
                          <a:xfrm>
                            <a:off x="2610" y="1845"/>
                            <a:ext cx="315" cy="150"/>
                          </a:xfrm>
                          <a:custGeom>
                            <a:avLst/>
                            <a:gdLst>
                              <a:gd name="T0" fmla="*/ 315 w 315"/>
                              <a:gd name="T1" fmla="*/ 0 h 155"/>
                              <a:gd name="T2" fmla="*/ 0 w 315"/>
                              <a:gd name="T3" fmla="*/ 0 h 155"/>
                              <a:gd name="T4" fmla="*/ 0 w 315"/>
                              <a:gd name="T5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5" h="155">
                                <a:moveTo>
                                  <a:pt x="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7548C" id="Group 9" o:spid="_x0000_s1026" style="width:42pt;height:11.55pt;mso-position-horizontal-relative:char;mso-position-vertical-relative:line" coordorigin="2182,1845" coordsize="84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">
                <v:line id="Line 17" o:spid="_x0000_s1027" style="position:absolute;visibility:visible;mso-wrap-style:square" from="2182,2038" to="3022,2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rect id="Rectangle 18" o:spid="_x0000_s1028" style="position:absolute;left:2400;top:2001;width:352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Vd9sMA&#10;AADbAAAADwAAAGRycy9kb3ducmV2LnhtbERPTWvCQBC9F/oflil4Kc1GC0ViVilaQTwI1UA9Dtlp&#10;EpqdDbtrEv313ULB2zze5+Sr0bSiJ+cbywqmSQqCuLS64UpBcdq+zEH4gKyxtUwKruRhtXx8yDHT&#10;duBP6o+hEjGEfYYK6hC6TEpf1mTQJ7Yjjty3dQZDhK6S2uEQw00rZ2n6Jg02HBtq7GhdU/lzvBgF&#10;3dcazcdBhr27vt7Ol+Kw2aTPSk2exvcFiEBjuIv/3Tsd50/h75d4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Vd9sMAAADbAAAADwAAAAAAAAAAAAAAAACYAgAAZHJzL2Rv&#10;d25yZXYueG1sUEsFBgAAAAAEAAQA9QAAAIgDAAAAAA==&#10;" strokeweight="1.5pt"/>
                <v:shape id="Freeform 19" o:spid="_x0000_s1029" style="position:absolute;left:2610;top:1845;width:315;height:150;visibility:visible;mso-wrap-style:square;v-text-anchor:top" coordsize="315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H6J8IA&#10;AADbAAAADwAAAGRycy9kb3ducmV2LnhtbERPS2vCQBC+C/6HZQRvZmMqpURXEbFQCNj6OHgcsmM2&#10;mJ2N2a3Gf98tFHqbj+85i1VvG3GnzteOFUyTFARx6XTNlYLT8X3yBsIHZI2NY1LwJA+r5XCwwFy7&#10;B+/pfgiViCHsc1RgQmhzKX1pyKJPXEscuYvrLIYIu0rqDh8x3DYyS9NXabHm2GCwpY2h8nr4tgpe&#10;6lNR7DOaldmuOJ7N57a5fW2VGo/69RxEoD78i//cHzrOz+D3l3i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4fonwgAAANsAAAAPAAAAAAAAAAAAAAAAAJgCAABkcnMvZG93&#10;bnJldi54bWxQSwUGAAAAAAQABAD1AAAAhwMAAAAA&#10;" path="m315,l,,,155e" filled="f">
                  <v:stroke startarrowwidth="narrow" startarrowlength="short" endarrow="classic" endarrowwidth="narrow" endarrowlength="short"/>
                  <v:path arrowok="t" o:connecttype="custom" o:connectlocs="315,0;0,0;0,150" o:connectangles="0,0,0"/>
                </v:shape>
                <w10:anchorlock/>
              </v:group>
            </w:pict>
          </mc:Fallback>
        </mc:AlternateContent>
      </w:r>
      <w:r w:rsidRPr="00BF57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69B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BF5740">
        <w:rPr>
          <w:rFonts w:ascii="Times New Roman" w:eastAsia="Times New Roman" w:hAnsi="Times New Roman" w:cs="Times New Roman"/>
          <w:sz w:val="26"/>
          <w:szCs w:val="26"/>
        </w:rPr>
        <w:t xml:space="preserve">hoặc </w:t>
      </w:r>
      <w:r w:rsidRPr="003F69B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3F69BA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0D83A918" wp14:editId="0EFABA30">
                <wp:extent cx="533400" cy="148590"/>
                <wp:effectExtent l="10160" t="10160" r="8890" b="2222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48590"/>
                          <a:chOff x="2872" y="1935"/>
                          <a:chExt cx="840" cy="234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872" y="2131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90" y="2094"/>
                            <a:ext cx="352" cy="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300" y="1935"/>
                            <a:ext cx="315" cy="195"/>
                          </a:xfrm>
                          <a:custGeom>
                            <a:avLst/>
                            <a:gdLst>
                              <a:gd name="T0" fmla="*/ 322 w 322"/>
                              <a:gd name="T1" fmla="*/ 189 h 189"/>
                              <a:gd name="T2" fmla="*/ 322 w 322"/>
                              <a:gd name="T3" fmla="*/ 0 h 189"/>
                              <a:gd name="T4" fmla="*/ 0 w 322"/>
                              <a:gd name="T5" fmla="*/ 0 h 189"/>
                              <a:gd name="T6" fmla="*/ 0 w 322"/>
                              <a:gd name="T7" fmla="*/ 150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2" h="189">
                                <a:moveTo>
                                  <a:pt x="322" y="189"/>
                                </a:moveTo>
                                <a:lnTo>
                                  <a:pt x="3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E83712" id="Group 5" o:spid="_x0000_s1026" style="width:42pt;height:11.7pt;mso-position-horizontal-relative:char;mso-position-vertical-relative:line" coordorigin="2872,1935" coordsize="840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">
                <v:line id="Line 7" o:spid="_x0000_s1027" style="position:absolute;visibility:visible;mso-wrap-style:square" from="2872,2131" to="3712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rect id="Rectangle 8" o:spid="_x0000_s1028" style="position:absolute;left:3090;top:2094;width:352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c+cMA&#10;AADaAAAADwAAAGRycy9kb3ducmV2LnhtbESPT4vCMBTE7wt+h/AEL6KpCipdo4i6sHgQ/AO7x0fz&#10;ti02LyWJWv30RhD2OMzMb5jZojGVuJLzpWUFg34CgjizuuRcwen41ZuC8AFZY2WZFNzJw2Le+phh&#10;qu2N93Q9hFxECPsUFRQh1KmUPivIoO/bmjh6f9YZDFG6XGqHtwg3lRwmyVgaLDkuFFjTqqDsfLgY&#10;BfXPCs1mJ8PW3UeP38tpt14nXaU67Wb5CSJQE/7D7/a3VjCB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Ec+cMAAADaAAAADwAAAAAAAAAAAAAAAACYAgAAZHJzL2Rv&#10;d25yZXYueG1sUEsFBgAAAAAEAAQA9QAAAIgDAAAAAA==&#10;" strokeweight="1.5pt"/>
                <v:shape id="Freeform 9" o:spid="_x0000_s1029" style="position:absolute;left:3300;top:1935;width:315;height:195;visibility:visible;mso-wrap-style:square;v-text-anchor:top" coordsize="32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9pMAA&#10;AADaAAAADwAAAGRycy9kb3ducmV2LnhtbERPy4rCMBTdD/gP4QqzG1MfFK2mRQRBZBjQ6v7SXNti&#10;c1OaWDt+/WQhzPJw3ptsMI3oqXO1ZQXTSQSCuLC65lLBJd9/LUE4j6yxsUwKfslBlo4+Npho++QT&#10;9WdfihDCLkEFlfdtIqUrKjLoJrYlDtzNdgZ9gF0pdYfPEG4aOYuiWBqsOTRU2NKuouJ+fhgFJr4e&#10;D6d86Bfzn0v+8rty9R1vlfocD9s1CE+D/xe/3QetIGwNV8INkO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9pMAAAADaAAAADwAAAAAAAAAAAAAAAACYAgAAZHJzL2Rvd25y&#10;ZXYueG1sUEsFBgAAAAAEAAQA9QAAAIUDAAAAAA==&#10;" path="m322,189l322,,,,,150e" filled="f">
                  <v:stroke startarrow="oval" startarrowwidth="narrow" startarrowlength="short" endarrow="classic" endarrowwidth="narrow" endarrowlength="short"/>
                  <v:path arrowok="t" o:connecttype="custom" o:connectlocs="315,195;315,0;0,0;0,155" o:connectangles="0,0,0,0"/>
                </v:shape>
                <w10:anchorlock/>
              </v:group>
            </w:pict>
          </mc:Fallback>
        </mc:AlternateContent>
      </w:r>
      <w:r w:rsidRPr="00BF57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69B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BF5740">
        <w:rPr>
          <w:rFonts w:ascii="Times New Roman" w:eastAsia="Times New Roman" w:hAnsi="Times New Roman" w:cs="Times New Roman"/>
          <w:sz w:val="26"/>
          <w:szCs w:val="26"/>
        </w:rPr>
        <w:t xml:space="preserve">hoặc </w:t>
      </w:r>
      <w:r w:rsidRPr="003F69BA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43C58D51" wp14:editId="0CCB3A04">
                <wp:extent cx="678180" cy="165100"/>
                <wp:effectExtent l="12065" t="10160" r="5080" b="2476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" cy="165100"/>
                          <a:chOff x="7801" y="6332"/>
                          <a:chExt cx="1068" cy="26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072" y="6463"/>
                            <a:ext cx="774" cy="129"/>
                          </a:xfrm>
                          <a:custGeom>
                            <a:avLst/>
                            <a:gdLst>
                              <a:gd name="T0" fmla="*/ 0 w 1680"/>
                              <a:gd name="T1" fmla="*/ 140 h 280"/>
                              <a:gd name="T2" fmla="*/ 80 w 1680"/>
                              <a:gd name="T3" fmla="*/ 0 h 280"/>
                              <a:gd name="T4" fmla="*/ 160 w 1680"/>
                              <a:gd name="T5" fmla="*/ 280 h 280"/>
                              <a:gd name="T6" fmla="*/ 240 w 1680"/>
                              <a:gd name="T7" fmla="*/ 0 h 280"/>
                              <a:gd name="T8" fmla="*/ 320 w 1680"/>
                              <a:gd name="T9" fmla="*/ 280 h 280"/>
                              <a:gd name="T10" fmla="*/ 400 w 1680"/>
                              <a:gd name="T11" fmla="*/ 0 h 280"/>
                              <a:gd name="T12" fmla="*/ 480 w 1680"/>
                              <a:gd name="T13" fmla="*/ 280 h 280"/>
                              <a:gd name="T14" fmla="*/ 560 w 1680"/>
                              <a:gd name="T15" fmla="*/ 0 h 280"/>
                              <a:gd name="T16" fmla="*/ 640 w 1680"/>
                              <a:gd name="T17" fmla="*/ 280 h 280"/>
                              <a:gd name="T18" fmla="*/ 720 w 1680"/>
                              <a:gd name="T19" fmla="*/ 0 h 280"/>
                              <a:gd name="T20" fmla="*/ 800 w 1680"/>
                              <a:gd name="T21" fmla="*/ 280 h 280"/>
                              <a:gd name="T22" fmla="*/ 880 w 1680"/>
                              <a:gd name="T23" fmla="*/ 0 h 280"/>
                              <a:gd name="T24" fmla="*/ 960 w 1680"/>
                              <a:gd name="T25" fmla="*/ 280 h 280"/>
                              <a:gd name="T26" fmla="*/ 1040 w 1680"/>
                              <a:gd name="T27" fmla="*/ 0 h 280"/>
                              <a:gd name="T28" fmla="*/ 1120 w 1680"/>
                              <a:gd name="T29" fmla="*/ 280 h 280"/>
                              <a:gd name="T30" fmla="*/ 1200 w 1680"/>
                              <a:gd name="T31" fmla="*/ 0 h 280"/>
                              <a:gd name="T32" fmla="*/ 1280 w 1680"/>
                              <a:gd name="T33" fmla="*/ 280 h 280"/>
                              <a:gd name="T34" fmla="*/ 1360 w 1680"/>
                              <a:gd name="T35" fmla="*/ 0 h 280"/>
                              <a:gd name="T36" fmla="*/ 1440 w 1680"/>
                              <a:gd name="T37" fmla="*/ 280 h 280"/>
                              <a:gd name="T38" fmla="*/ 1520 w 1680"/>
                              <a:gd name="T39" fmla="*/ 0 h 280"/>
                              <a:gd name="T40" fmla="*/ 1600 w 1680"/>
                              <a:gd name="T41" fmla="*/ 280 h 280"/>
                              <a:gd name="T42" fmla="*/ 1680 w 1680"/>
                              <a:gd name="T43" fmla="*/ 140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680" h="280">
                                <a:moveTo>
                                  <a:pt x="0" y="140"/>
                                </a:moveTo>
                                <a:lnTo>
                                  <a:pt x="80" y="0"/>
                                </a:lnTo>
                                <a:lnTo>
                                  <a:pt x="160" y="280"/>
                                </a:lnTo>
                                <a:lnTo>
                                  <a:pt x="240" y="0"/>
                                </a:lnTo>
                                <a:lnTo>
                                  <a:pt x="320" y="280"/>
                                </a:lnTo>
                                <a:lnTo>
                                  <a:pt x="400" y="0"/>
                                </a:lnTo>
                                <a:lnTo>
                                  <a:pt x="480" y="280"/>
                                </a:lnTo>
                                <a:lnTo>
                                  <a:pt x="560" y="0"/>
                                </a:lnTo>
                                <a:lnTo>
                                  <a:pt x="640" y="280"/>
                                </a:lnTo>
                                <a:lnTo>
                                  <a:pt x="720" y="0"/>
                                </a:lnTo>
                                <a:lnTo>
                                  <a:pt x="800" y="280"/>
                                </a:lnTo>
                                <a:lnTo>
                                  <a:pt x="880" y="0"/>
                                </a:lnTo>
                                <a:lnTo>
                                  <a:pt x="960" y="280"/>
                                </a:lnTo>
                                <a:lnTo>
                                  <a:pt x="1040" y="0"/>
                                </a:lnTo>
                                <a:lnTo>
                                  <a:pt x="1120" y="280"/>
                                </a:lnTo>
                                <a:lnTo>
                                  <a:pt x="1200" y="0"/>
                                </a:lnTo>
                                <a:lnTo>
                                  <a:pt x="1280" y="280"/>
                                </a:lnTo>
                                <a:lnTo>
                                  <a:pt x="1360" y="0"/>
                                </a:lnTo>
                                <a:lnTo>
                                  <a:pt x="1440" y="280"/>
                                </a:lnTo>
                                <a:lnTo>
                                  <a:pt x="1520" y="0"/>
                                </a:lnTo>
                                <a:lnTo>
                                  <a:pt x="1600" y="280"/>
                                </a:lnTo>
                                <a:lnTo>
                                  <a:pt x="1680" y="1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01" y="6525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554" y="6332"/>
                            <a:ext cx="315" cy="150"/>
                          </a:xfrm>
                          <a:custGeom>
                            <a:avLst/>
                            <a:gdLst>
                              <a:gd name="T0" fmla="*/ 315 w 315"/>
                              <a:gd name="T1" fmla="*/ 0 h 155"/>
                              <a:gd name="T2" fmla="*/ 0 w 315"/>
                              <a:gd name="T3" fmla="*/ 0 h 155"/>
                              <a:gd name="T4" fmla="*/ 0 w 315"/>
                              <a:gd name="T5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5" h="155">
                                <a:moveTo>
                                  <a:pt x="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392D5" id="Group 1" o:spid="_x0000_s1026" style="width:53.4pt;height:13pt;mso-position-horizontal-relative:char;mso-position-vertical-relative:line" coordorigin="7801,6332" coordsize="106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">
                <v:shape id="Freeform 3" o:spid="_x0000_s1027" style="position:absolute;left:8072;top:6463;width:774;height:129;visibility:visible;mso-wrap-style:square;v-text-anchor:top" coordsize="1680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ZV8QA&#10;AADaAAAADwAAAGRycy9kb3ducmV2LnhtbESPQWvCQBSE70L/w/IKvZS6MZAi0VVKoVJQKWov3h7Z&#10;12Rp9m2aXZPor3eFgsdhZr5h5svB1qKj1hvHCibjBARx4bThUsH34eNlCsIHZI21Y1JwJg/LxcNo&#10;jrl2Pe+o24dSRAj7HBVUITS5lL6oyKIfu4Y4ej+utRiibEupW+wj3NYyTZJXadFwXKiwofeKit/9&#10;ySr4MpeVKzfHv5DVeMmseab19qTU0+PwNgMRaAj38H/7UytI4XYl3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CmVfEAAAA2gAAAA8AAAAAAAAAAAAAAAAAmAIAAGRycy9k&#10;b3ducmV2LnhtbFBLBQYAAAAABAAEAPUAAACJAwAAAAA=&#10;" path="m,140l80,r80,280l240,r80,280l400,r80,280l560,r80,280l720,r80,280l880,r80,280l1040,r80,280l1200,r80,280l1360,r80,280l1520,r80,280l1680,140e" filled="f">
                  <v:path arrowok="t" o:connecttype="custom" o:connectlocs="0,65;37,0;74,129;111,0;147,129;184,0;221,129;258,0;295,129;332,0;369,129;405,0;442,129;479,0;516,129;553,0;590,129;627,0;663,129;700,0;737,129;774,65" o:connectangles="0,0,0,0,0,0,0,0,0,0,0,0,0,0,0,0,0,0,0,0,0,0"/>
                </v:shape>
                <v:line id="Line 4" o:spid="_x0000_s1028" style="position:absolute;visibility:visible;mso-wrap-style:square" from="7801,6525" to="8065,6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shape id="Freeform 5" o:spid="_x0000_s1029" style="position:absolute;left:8554;top:6332;width:315;height:150;visibility:visible;mso-wrap-style:square;v-text-anchor:top" coordsize="315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EDC8MA&#10;AADaAAAADwAAAGRycy9kb3ducmV2LnhtbESPT4vCMBTE7wt+h/AEb2tqlUW6RllEQSi465+Dx0fz&#10;tinbvNQmav32G0HwOMzMb5jZorO1uFLrK8cKRsMEBHHhdMWlguNh/T4F4QOyxtoxKbiTh8W89zbD&#10;TLsb7+i6D6WIEPYZKjAhNJmUvjBk0Q9dQxy9X9daDFG2pdQt3iLc1jJNkg9pseK4YLChpaHib3+x&#10;CsbVMc93KU2KdJsfTuZ7VZ9/VkoN+t3XJ4hAXXiFn+2NVjCBx5V4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EDC8MAAADaAAAADwAAAAAAAAAAAAAAAACYAgAAZHJzL2Rv&#10;d25yZXYueG1sUEsFBgAAAAAEAAQA9QAAAIgDAAAAAA==&#10;" path="m315,l,,,155e" filled="f">
                  <v:stroke startarrowwidth="narrow" startarrowlength="short" endarrow="classic" endarrowwidth="narrow" endarrowlength="short"/>
                  <v:path arrowok="t" o:connecttype="custom" o:connectlocs="315,0;0,0;0,150" o:connectangles="0,0,0"/>
                </v:shape>
                <w10:anchorlock/>
              </v:group>
            </w:pict>
          </mc:Fallback>
        </mc:AlternateContent>
      </w:r>
    </w:p>
    <w:p w:rsidR="00BF5740" w:rsidRPr="003F69BA" w:rsidRDefault="00BF5740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5740" w:rsidRPr="003F69BA" w:rsidRDefault="00BF5740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5740" w:rsidRPr="003F69BA" w:rsidRDefault="00BF5740" w:rsidP="00BF57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740">
        <w:rPr>
          <w:rFonts w:ascii="Times New Roman" w:eastAsia="Times New Roman" w:hAnsi="Times New Roman" w:cs="Times New Roman"/>
          <w:sz w:val="26"/>
          <w:szCs w:val="26"/>
        </w:rPr>
        <w:t>Các loại biến trở được sử dụng là: biến trở con chạy, biến trở tay quay, biến trở than (chiết áp).</w:t>
      </w:r>
      <w:r w:rsidRPr="003F69BA">
        <w:rPr>
          <w:noProof/>
          <w:sz w:val="26"/>
          <w:szCs w:val="26"/>
        </w:rPr>
        <w:t xml:space="preserve"> </w:t>
      </w:r>
    </w:p>
    <w:p w:rsidR="00BF5740" w:rsidRPr="003F69BA" w:rsidRDefault="00BF5740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5740" w:rsidRPr="003F69BA" w:rsidRDefault="00BF5740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u w:val="single"/>
        </w:rPr>
      </w:pPr>
      <w:r w:rsidRPr="003F69BA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u w:val="single"/>
        </w:rPr>
        <w:t xml:space="preserve">2/ Sử dụng biến trở </w:t>
      </w:r>
      <w:r w:rsidR="003F69BA" w:rsidRPr="003F69BA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u w:val="single"/>
        </w:rPr>
        <w:t>để điều chỉnh cường độ dòng điện trong mạch.</w:t>
      </w:r>
    </w:p>
    <w:p w:rsidR="003F69BA" w:rsidRDefault="003F69BA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376D50" wp14:editId="5C6948B6">
            <wp:simplePos x="0" y="0"/>
            <wp:positionH relativeFrom="column">
              <wp:posOffset>1835150</wp:posOffset>
            </wp:positionH>
            <wp:positionV relativeFrom="paragraph">
              <wp:posOffset>92710</wp:posOffset>
            </wp:positionV>
            <wp:extent cx="2743200" cy="1764665"/>
            <wp:effectExtent l="0" t="0" r="0" b="6985"/>
            <wp:wrapSquare wrapText="bothSides"/>
            <wp:docPr id="20" name="Picture 20" descr="Chủ đề 7: Biến trở - Điện trở dùng trong kĩ thuật - Nhóm vật lý TH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ủ đề 7: Biến trở - Điện trở dùng trong kĩ thuật - Nhóm vật lý THC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5740" w:rsidRDefault="00BF5740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F5740" w:rsidRDefault="00BF5740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F5740" w:rsidRDefault="00BF5740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F5740" w:rsidRDefault="00BF5740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F5740" w:rsidRDefault="00BF5740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F5740" w:rsidRDefault="00BF5740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F5740" w:rsidRDefault="00BF5740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F5740" w:rsidRDefault="00BF5740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F69BA" w:rsidRDefault="003F69BA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C3BE2" w:rsidRPr="005C3BE2" w:rsidRDefault="005C3BE2" w:rsidP="005C3BE2">
      <w:pPr>
        <w:pStyle w:val="ListParagraph"/>
        <w:numPr>
          <w:ilvl w:val="0"/>
          <w:numId w:val="3"/>
        </w:numPr>
        <w:spacing w:line="256" w:lineRule="auto"/>
        <w:rPr>
          <w:color w:val="892884"/>
          <w:sz w:val="26"/>
          <w:szCs w:val="26"/>
        </w:rPr>
      </w:pPr>
      <w:r w:rsidRPr="005C3BE2">
        <w:rPr>
          <w:rFonts w:eastAsia="Calibri"/>
          <w:color w:val="FF0000"/>
          <w:sz w:val="26"/>
          <w:szCs w:val="26"/>
        </w:rPr>
        <w:t xml:space="preserve">Ta có :  </w:t>
      </w:r>
      <w:r w:rsidRPr="005C3BE2">
        <w:rPr>
          <w:rFonts w:eastAsia="Calibri"/>
          <w:b/>
          <w:bCs/>
          <w:color w:val="FF0000"/>
          <w:sz w:val="26"/>
          <w:szCs w:val="26"/>
        </w:rPr>
        <w:t xml:space="preserve">I = </w:t>
      </w:r>
      <m:oMath>
        <m:f>
          <m:fPr>
            <m:ctrlPr>
              <w:rPr>
                <w:rFonts w:ascii="Cambria Math" w:eastAsia="Calibri" w:hAnsi="Cambria Math"/>
                <w:b/>
                <w:bCs/>
                <w:i/>
                <w:iCs/>
                <w:color w:val="FF0000"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color w:val="FF0000"/>
                <w:sz w:val="26"/>
                <w:szCs w:val="26"/>
              </w:rPr>
              <m:t>U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6"/>
                <w:szCs w:val="26"/>
              </w:rPr>
              <m:t>R</m:t>
            </m:r>
            <m:r>
              <m:rPr>
                <m:sty m:val="b"/>
              </m:rPr>
              <w:rPr>
                <w:rFonts w:ascii="Cambria Math" w:hAnsi="Cambria Math"/>
                <w:color w:val="FF0000"/>
                <w:position w:val="-14"/>
                <w:sz w:val="26"/>
                <w:szCs w:val="26"/>
                <w:vertAlign w:val="subscript"/>
              </w:rPr>
              <m:t>Đ</m:t>
            </m:r>
            <m:r>
              <m:rPr>
                <m:sty m:val="bi"/>
              </m:rPr>
              <w:rPr>
                <w:rFonts w:ascii="Cambria Math" w:eastAsia="Calibri" w:hAnsi="Cambria Math"/>
                <w:color w:val="FF0000"/>
                <w:sz w:val="26"/>
                <w:szCs w:val="26"/>
              </w:rPr>
              <m:t>+Rb   </m:t>
            </m:r>
          </m:den>
        </m:f>
      </m:oMath>
    </w:p>
    <w:p w:rsidR="005C3BE2" w:rsidRPr="005C3BE2" w:rsidRDefault="005C3BE2" w:rsidP="005C3BE2">
      <w:pPr>
        <w:pStyle w:val="NormalWeb"/>
        <w:spacing w:before="0" w:beforeAutospacing="0" w:after="0" w:afterAutospacing="0"/>
        <w:ind w:left="187" w:right="101"/>
        <w:jc w:val="both"/>
        <w:rPr>
          <w:sz w:val="26"/>
          <w:szCs w:val="26"/>
        </w:rPr>
      </w:pPr>
      <w:r w:rsidRPr="005C3BE2">
        <w:rPr>
          <w:rFonts w:eastAsia="Open Sans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Khi C→ M:   l</w:t>
      </w:r>
      <w:r w:rsidRPr="005C3BE2">
        <w:rPr>
          <w:rFonts w:eastAsia="Open Sans"/>
          <w:b/>
          <w:bCs/>
          <w:i/>
          <w:iCs/>
          <w:color w:val="002060"/>
          <w:position w:val="-10"/>
          <w:sz w:val="26"/>
          <w:szCs w:val="26"/>
          <w:vertAlign w:val="sub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b</w:t>
      </w:r>
      <w:r w:rsidRPr="005C3BE2">
        <w:rPr>
          <w:rFonts w:eastAsia="Open Sans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giảm  </w:t>
      </w:r>
      <w:r w:rsidRPr="005C3BE2">
        <w:rPr>
          <w:rFonts w:eastAsia="Open Sans" w:hAnsi="Symbol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sym w:font="Symbol" w:char="F0AE"/>
      </w:r>
      <w:r w:rsidRPr="005C3BE2">
        <w:rPr>
          <w:rFonts w:eastAsia="Open Sans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R</w:t>
      </w:r>
      <w:r w:rsidRPr="005C3BE2">
        <w:rPr>
          <w:rFonts w:eastAsia="Open Sans"/>
          <w:b/>
          <w:bCs/>
          <w:i/>
          <w:iCs/>
          <w:color w:val="002060"/>
          <w:position w:val="-10"/>
          <w:sz w:val="26"/>
          <w:szCs w:val="26"/>
          <w:vertAlign w:val="sub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b</w:t>
      </w:r>
      <w:r w:rsidRPr="005C3BE2">
        <w:rPr>
          <w:rFonts w:eastAsia="Open Sans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giảm </w:t>
      </w:r>
      <w:r w:rsidRPr="005C3BE2">
        <w:rPr>
          <w:rFonts w:eastAsia="Open Sans" w:hAnsi="Symbol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sym w:font="Symbol" w:char="F0AE"/>
      </w:r>
      <w:r w:rsidRPr="005C3BE2">
        <w:rPr>
          <w:rFonts w:eastAsia="Open Sans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I tăng </w:t>
      </w:r>
      <w:r w:rsidRPr="005C3BE2">
        <w:rPr>
          <w:rFonts w:eastAsia="Open Sans" w:hAnsi="Symbol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sym w:font="Symbol" w:char="F0AE"/>
      </w:r>
      <w:r w:rsidRPr="005C3BE2">
        <w:rPr>
          <w:rFonts w:eastAsia="Open Sans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Đèn sáng hơn.</w:t>
      </w:r>
    </w:p>
    <w:p w:rsidR="005C3BE2" w:rsidRPr="005C3BE2" w:rsidRDefault="005C3BE2" w:rsidP="005C3BE2">
      <w:pPr>
        <w:pStyle w:val="NormalWeb"/>
        <w:spacing w:before="0" w:beforeAutospacing="0" w:after="0" w:afterAutospacing="0"/>
        <w:ind w:left="187" w:right="101"/>
        <w:jc w:val="both"/>
        <w:rPr>
          <w:sz w:val="26"/>
          <w:szCs w:val="26"/>
        </w:rPr>
      </w:pPr>
      <w:r w:rsidRPr="005C3BE2">
        <w:rPr>
          <w:rFonts w:eastAsia="Open Sans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Khi C ≡ M:   l</w:t>
      </w:r>
      <w:r w:rsidRPr="005C3BE2">
        <w:rPr>
          <w:rFonts w:eastAsia="Open Sans"/>
          <w:b/>
          <w:bCs/>
          <w:i/>
          <w:iCs/>
          <w:color w:val="002060"/>
          <w:position w:val="-10"/>
          <w:sz w:val="26"/>
          <w:szCs w:val="26"/>
          <w:vertAlign w:val="sub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b</w:t>
      </w:r>
      <w:r w:rsidRPr="005C3BE2">
        <w:rPr>
          <w:rFonts w:eastAsia="Open Sans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= 0 ( min)   </w:t>
      </w:r>
      <w:r w:rsidRPr="005C3BE2">
        <w:rPr>
          <w:rFonts w:eastAsia="Open Sans" w:hAnsi="Symbol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sym w:font="Symbol" w:char="F0AE"/>
      </w:r>
      <w:r w:rsidRPr="005C3BE2">
        <w:rPr>
          <w:rFonts w:eastAsia="Open Sans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R</w:t>
      </w:r>
      <w:r w:rsidRPr="005C3BE2">
        <w:rPr>
          <w:rFonts w:eastAsia="Open Sans"/>
          <w:b/>
          <w:bCs/>
          <w:i/>
          <w:iCs/>
          <w:color w:val="002060"/>
          <w:position w:val="-10"/>
          <w:sz w:val="26"/>
          <w:szCs w:val="26"/>
          <w:vertAlign w:val="sub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b</w:t>
      </w:r>
      <w:r w:rsidRPr="005C3BE2">
        <w:rPr>
          <w:rFonts w:eastAsia="Open Sans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=0 </w:t>
      </w:r>
      <w:r w:rsidRPr="005C3BE2">
        <w:rPr>
          <w:rFonts w:eastAsia="Open Sans" w:hAnsi="Symbol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sym w:font="Symbol" w:char="F0AE"/>
      </w:r>
      <w:r w:rsidRPr="005C3BE2">
        <w:rPr>
          <w:rFonts w:eastAsia="Open Sans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I max </w:t>
      </w:r>
      <w:r w:rsidRPr="005C3BE2">
        <w:rPr>
          <w:rFonts w:eastAsia="Open Sans" w:hAnsi="Symbol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sym w:font="Symbol" w:char="F0AE"/>
      </w:r>
      <w:r w:rsidRPr="005C3BE2">
        <w:rPr>
          <w:rFonts w:eastAsia="Open Sans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Đèn sáng nhất.</w:t>
      </w:r>
    </w:p>
    <w:p w:rsidR="005C3BE2" w:rsidRPr="005C3BE2" w:rsidRDefault="005C3BE2" w:rsidP="005C3BE2">
      <w:pPr>
        <w:pStyle w:val="NormalWeb"/>
        <w:spacing w:before="0" w:beforeAutospacing="0" w:after="0" w:afterAutospacing="0"/>
        <w:ind w:left="187" w:right="101"/>
        <w:jc w:val="both"/>
        <w:rPr>
          <w:sz w:val="26"/>
          <w:szCs w:val="26"/>
        </w:rPr>
      </w:pPr>
      <w:r w:rsidRPr="005C3BE2">
        <w:rPr>
          <w:rFonts w:eastAsia="Open Sans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Khi C→ N:   l</w:t>
      </w:r>
      <w:r w:rsidRPr="005C3BE2">
        <w:rPr>
          <w:rFonts w:eastAsia="Open Sans"/>
          <w:b/>
          <w:bCs/>
          <w:i/>
          <w:iCs/>
          <w:color w:val="002060"/>
          <w:position w:val="-10"/>
          <w:sz w:val="26"/>
          <w:szCs w:val="26"/>
          <w:vertAlign w:val="sub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b</w:t>
      </w:r>
      <w:r w:rsidRPr="005C3BE2">
        <w:rPr>
          <w:rFonts w:eastAsia="Open Sans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tăng  </w:t>
      </w:r>
      <w:r w:rsidRPr="005C3BE2">
        <w:rPr>
          <w:rFonts w:eastAsia="Open Sans" w:hAnsi="Symbol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sym w:font="Symbol" w:char="F0AE"/>
      </w:r>
      <w:r w:rsidRPr="005C3BE2">
        <w:rPr>
          <w:rFonts w:eastAsia="Open Sans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R</w:t>
      </w:r>
      <w:r w:rsidRPr="005C3BE2">
        <w:rPr>
          <w:rFonts w:eastAsia="Open Sans"/>
          <w:b/>
          <w:bCs/>
          <w:i/>
          <w:iCs/>
          <w:color w:val="002060"/>
          <w:position w:val="-10"/>
          <w:sz w:val="26"/>
          <w:szCs w:val="26"/>
          <w:vertAlign w:val="sub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b</w:t>
      </w:r>
      <w:r w:rsidRPr="005C3BE2">
        <w:rPr>
          <w:rFonts w:eastAsia="Open Sans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tăng </w:t>
      </w:r>
      <w:r w:rsidRPr="005C3BE2">
        <w:rPr>
          <w:rFonts w:eastAsia="Open Sans" w:hAnsi="Symbol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sym w:font="Symbol" w:char="F0AE"/>
      </w:r>
      <w:r w:rsidRPr="005C3BE2">
        <w:rPr>
          <w:rFonts w:eastAsia="Open Sans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I giảm </w:t>
      </w:r>
      <w:r w:rsidRPr="005C3BE2">
        <w:rPr>
          <w:rFonts w:eastAsia="Open Sans" w:hAnsi="Symbol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sym w:font="Symbol" w:char="F0AE"/>
      </w:r>
      <w:r w:rsidRPr="005C3BE2">
        <w:rPr>
          <w:rFonts w:eastAsia="Open Sans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Đèn mờ hơn.</w:t>
      </w:r>
    </w:p>
    <w:p w:rsidR="005C3BE2" w:rsidRPr="005C3BE2" w:rsidRDefault="005C3BE2" w:rsidP="005C3BE2">
      <w:pPr>
        <w:pStyle w:val="NormalWeb"/>
        <w:spacing w:before="0" w:beforeAutospacing="0" w:after="0" w:afterAutospacing="0"/>
        <w:ind w:left="187" w:right="101"/>
        <w:jc w:val="both"/>
        <w:rPr>
          <w:sz w:val="26"/>
          <w:szCs w:val="26"/>
        </w:rPr>
      </w:pPr>
      <w:r w:rsidRPr="005C3BE2">
        <w:rPr>
          <w:rFonts w:eastAsia="Open Sans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Khi C≡ N:   l</w:t>
      </w:r>
      <w:r w:rsidRPr="005C3BE2">
        <w:rPr>
          <w:rFonts w:eastAsia="Open Sans"/>
          <w:b/>
          <w:bCs/>
          <w:i/>
          <w:iCs/>
          <w:color w:val="002060"/>
          <w:position w:val="-10"/>
          <w:sz w:val="26"/>
          <w:szCs w:val="26"/>
          <w:vertAlign w:val="sub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b</w:t>
      </w:r>
      <w:r w:rsidRPr="005C3BE2">
        <w:rPr>
          <w:rFonts w:eastAsia="Open Sans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max  </w:t>
      </w:r>
      <w:r w:rsidRPr="005C3BE2">
        <w:rPr>
          <w:rFonts w:eastAsia="Open Sans" w:hAnsi="Symbol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sym w:font="Symbol" w:char="F0AE"/>
      </w:r>
      <w:r w:rsidRPr="005C3BE2">
        <w:rPr>
          <w:rFonts w:eastAsia="Open Sans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R</w:t>
      </w:r>
      <w:r w:rsidRPr="005C3BE2">
        <w:rPr>
          <w:rFonts w:eastAsia="Open Sans"/>
          <w:b/>
          <w:bCs/>
          <w:i/>
          <w:iCs/>
          <w:color w:val="002060"/>
          <w:position w:val="-10"/>
          <w:sz w:val="26"/>
          <w:szCs w:val="26"/>
          <w:vertAlign w:val="sub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b</w:t>
      </w:r>
      <w:r w:rsidRPr="005C3BE2">
        <w:rPr>
          <w:rFonts w:eastAsia="Open Sans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max </w:t>
      </w:r>
      <w:r w:rsidRPr="005C3BE2">
        <w:rPr>
          <w:rFonts w:eastAsia="Open Sans" w:hAnsi="Symbol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sym w:font="Symbol" w:char="F0AE"/>
      </w:r>
      <w:r w:rsidRPr="005C3BE2">
        <w:rPr>
          <w:rFonts w:eastAsia="Open Sans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I min </w:t>
      </w:r>
      <w:r w:rsidRPr="005C3BE2">
        <w:rPr>
          <w:rFonts w:eastAsia="Open Sans" w:hAnsi="Symbol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sym w:font="Symbol" w:char="F0AE"/>
      </w:r>
      <w:r w:rsidRPr="005C3BE2">
        <w:rPr>
          <w:rFonts w:eastAsia="Open Sans"/>
          <w:b/>
          <w:bCs/>
          <w:i/>
          <w:iCs/>
          <w:color w:val="002060"/>
          <w:sz w:val="26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Đèn mờ nhất</w:t>
      </w:r>
    </w:p>
    <w:p w:rsidR="003F69BA" w:rsidRDefault="003F69BA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F69BA" w:rsidRDefault="005C3BE2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69B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II</w:t>
      </w:r>
      <w:r w:rsidRPr="00BF574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/ Điện trở dùng trong kỹ thuật</w:t>
      </w:r>
      <w:r w:rsidRPr="003F69B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: </w:t>
      </w:r>
      <w:r w:rsidRPr="003F69BA">
        <w:rPr>
          <w:rFonts w:ascii="Times New Roman" w:eastAsia="Times New Roman" w:hAnsi="Times New Roman" w:cs="Times New Roman"/>
          <w:b/>
          <w:bCs/>
          <w:sz w:val="26"/>
          <w:szCs w:val="26"/>
        </w:rPr>
        <w:t>Đọc SGK.</w:t>
      </w:r>
    </w:p>
    <w:p w:rsidR="003F69BA" w:rsidRDefault="003F69BA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F69BA" w:rsidRDefault="003F69BA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F69BA" w:rsidRDefault="003F69BA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F69BA" w:rsidRDefault="003F69BA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C3BE2" w:rsidRDefault="005C3BE2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5C3BE2" w:rsidRDefault="005C3BE2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5C3BE2" w:rsidRDefault="005C3BE2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5C3BE2" w:rsidRDefault="005C3BE2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5C3BE2" w:rsidRDefault="005C3BE2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BF5740" w:rsidRPr="003F69BA" w:rsidRDefault="00BF5740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F5740" w:rsidRPr="00BF5740" w:rsidRDefault="00BF5740" w:rsidP="00BF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F5740" w:rsidRPr="00BF5740" w:rsidRDefault="00BF5740" w:rsidP="00BF5740">
      <w:pPr>
        <w:rPr>
          <w:rFonts w:ascii="Times New Roman" w:hAnsi="Times New Roman" w:cs="Times New Roman"/>
          <w:sz w:val="26"/>
          <w:szCs w:val="26"/>
        </w:rPr>
      </w:pPr>
    </w:p>
    <w:sectPr w:rsidR="00BF5740" w:rsidRPr="00BF5740" w:rsidSect="00BF5740">
      <w:pgSz w:w="12240" w:h="15840"/>
      <w:pgMar w:top="568" w:right="616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35DCB"/>
    <w:multiLevelType w:val="hybridMultilevel"/>
    <w:tmpl w:val="1D467C74"/>
    <w:lvl w:ilvl="0" w:tplc="57FE1B84">
      <w:numFmt w:val="bullet"/>
      <w:lvlText w:val="-"/>
      <w:lvlJc w:val="left"/>
      <w:pPr>
        <w:tabs>
          <w:tab w:val="num" w:pos="227"/>
        </w:tabs>
        <w:ind w:left="22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0B43E2"/>
    <w:multiLevelType w:val="hybridMultilevel"/>
    <w:tmpl w:val="0CCAFAD4"/>
    <w:lvl w:ilvl="0" w:tplc="25185B2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Open Sans" w:hAnsi="Open Sans" w:hint="default"/>
      </w:rPr>
    </w:lvl>
    <w:lvl w:ilvl="1" w:tplc="4F4C7AD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</w:rPr>
    </w:lvl>
    <w:lvl w:ilvl="2" w:tplc="EF808FE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Open Sans" w:hAnsi="Open Sans" w:hint="default"/>
      </w:rPr>
    </w:lvl>
    <w:lvl w:ilvl="3" w:tplc="2F76081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Open Sans" w:hAnsi="Open Sans" w:hint="default"/>
      </w:rPr>
    </w:lvl>
    <w:lvl w:ilvl="4" w:tplc="98D4A24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Open Sans" w:hAnsi="Open Sans" w:hint="default"/>
      </w:rPr>
    </w:lvl>
    <w:lvl w:ilvl="5" w:tplc="D6EC945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Open Sans" w:hAnsi="Open Sans" w:hint="default"/>
      </w:rPr>
    </w:lvl>
    <w:lvl w:ilvl="6" w:tplc="8CFAB8C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Open Sans" w:hAnsi="Open Sans" w:hint="default"/>
      </w:rPr>
    </w:lvl>
    <w:lvl w:ilvl="7" w:tplc="61D45E8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Open Sans" w:hAnsi="Open Sans" w:hint="default"/>
      </w:rPr>
    </w:lvl>
    <w:lvl w:ilvl="8" w:tplc="BC6AC7D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Open Sans" w:hAnsi="Open Sans" w:hint="default"/>
      </w:rPr>
    </w:lvl>
  </w:abstractNum>
  <w:abstractNum w:abstractNumId="2">
    <w:nsid w:val="7C6F7E65"/>
    <w:multiLevelType w:val="hybridMultilevel"/>
    <w:tmpl w:val="6FB4CC18"/>
    <w:lvl w:ilvl="0" w:tplc="6BB0CA5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Open Sans" w:hAnsi="Open Sans" w:hint="default"/>
      </w:rPr>
    </w:lvl>
    <w:lvl w:ilvl="1" w:tplc="16CA9BF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</w:rPr>
    </w:lvl>
    <w:lvl w:ilvl="2" w:tplc="CF70ACC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Open Sans" w:hAnsi="Open Sans" w:hint="default"/>
      </w:rPr>
    </w:lvl>
    <w:lvl w:ilvl="3" w:tplc="20E67D3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Open Sans" w:hAnsi="Open Sans" w:hint="default"/>
      </w:rPr>
    </w:lvl>
    <w:lvl w:ilvl="4" w:tplc="836E79A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Open Sans" w:hAnsi="Open Sans" w:hint="default"/>
      </w:rPr>
    </w:lvl>
    <w:lvl w:ilvl="5" w:tplc="894E110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Open Sans" w:hAnsi="Open Sans" w:hint="default"/>
      </w:rPr>
    </w:lvl>
    <w:lvl w:ilvl="6" w:tplc="B208568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Open Sans" w:hAnsi="Open Sans" w:hint="default"/>
      </w:rPr>
    </w:lvl>
    <w:lvl w:ilvl="7" w:tplc="EE34FED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Open Sans" w:hAnsi="Open Sans" w:hint="default"/>
      </w:rPr>
    </w:lvl>
    <w:lvl w:ilvl="8" w:tplc="327E591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Open Sans" w:hAnsi="Open San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40"/>
    <w:rsid w:val="001154A1"/>
    <w:rsid w:val="00241F1B"/>
    <w:rsid w:val="003F69BA"/>
    <w:rsid w:val="004A1966"/>
    <w:rsid w:val="004F06C8"/>
    <w:rsid w:val="00576DD2"/>
    <w:rsid w:val="005C3BE2"/>
    <w:rsid w:val="006213D2"/>
    <w:rsid w:val="0076708C"/>
    <w:rsid w:val="00BE1E40"/>
    <w:rsid w:val="00BF5740"/>
    <w:rsid w:val="00E4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DA60D-AD97-4BAE-892F-FF3B3162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C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573">
          <w:marLeft w:val="720"/>
          <w:marRight w:val="101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2821">
          <w:marLeft w:val="720"/>
          <w:marRight w:val="101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2021-10-01T10:38:00Z</dcterms:created>
  <dcterms:modified xsi:type="dcterms:W3CDTF">2021-10-01T10:38:00Z</dcterms:modified>
</cp:coreProperties>
</file>